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E6" w:rsidRDefault="008A7AA9">
      <w:r>
        <w:t xml:space="preserve">Dr. </w:t>
      </w:r>
      <w:proofErr w:type="spellStart"/>
      <w:r>
        <w:t>McKirnan’s</w:t>
      </w:r>
      <w:proofErr w:type="spellEnd"/>
      <w:r>
        <w:t xml:space="preserve"> 242 </w:t>
      </w:r>
      <w:proofErr w:type="gramStart"/>
      <w:r>
        <w:t>syllabus</w:t>
      </w:r>
      <w:proofErr w:type="gramEnd"/>
      <w:r>
        <w:t xml:space="preserve"> is posted at </w:t>
      </w:r>
      <w:r w:rsidRPr="008A7AA9">
        <w:t>http://www.uic.edu/classes/psych/psych242/</w:t>
      </w:r>
    </w:p>
    <w:sectPr w:rsidR="005B10E6" w:rsidSect="005B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A7AA9"/>
    <w:rsid w:val="005B10E6"/>
    <w:rsid w:val="008A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A6CDE9559924FAA59B68D4A567E92" ma:contentTypeVersion="0" ma:contentTypeDescription="Create a new document." ma:contentTypeScope="" ma:versionID="bdb3751565c3f54c05e156c3c76a38c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8E7182-1C6C-47BA-BB72-B5B2F9B9669F}"/>
</file>

<file path=customXml/itemProps2.xml><?xml version="1.0" encoding="utf-8"?>
<ds:datastoreItem xmlns:ds="http://schemas.openxmlformats.org/officeDocument/2006/customXml" ds:itemID="{D55CD1E8-977B-42B1-A6C7-19E00379D9E3}"/>
</file>

<file path=customXml/itemProps3.xml><?xml version="1.0" encoding="utf-8"?>
<ds:datastoreItem xmlns:ds="http://schemas.openxmlformats.org/officeDocument/2006/customXml" ds:itemID="{46E0111B-FEA5-4C47-86C1-C2EC7F8BBB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UIC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2013-08-15T16:48:00Z</dcterms:created>
  <dcterms:modified xsi:type="dcterms:W3CDTF">2013-08-15T16:49:00Z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0x01010003CA6CDE9559924FAA59B68D4A567E92</vt:lpwstr>
  </property>
</Properties>
</file>